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834"/>
        <w:gridCol w:w="2079"/>
        <w:gridCol w:w="2079"/>
        <w:gridCol w:w="2080"/>
        <w:gridCol w:w="2036"/>
      </w:tblGrid>
      <w:tr w:rsidR="00006CF1" w:rsidRPr="00706A2B" w:rsidTr="00006CF1">
        <w:tc>
          <w:tcPr>
            <w:tcW w:w="2071" w:type="dxa"/>
          </w:tcPr>
          <w:p w:rsidR="007D17E0" w:rsidRPr="00706A2B" w:rsidRDefault="007D17E0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 xml:space="preserve">Week of </w:t>
            </w:r>
          </w:p>
          <w:p w:rsidR="00FD1DD1" w:rsidRPr="00706A2B" w:rsidRDefault="00706A2B" w:rsidP="00706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9/25</w:t>
            </w:r>
            <w:r w:rsidR="005D34E3" w:rsidRPr="00706A2B">
              <w:rPr>
                <w:rFonts w:ascii="Comic Sans MS" w:hAnsi="Comic Sans MS"/>
              </w:rPr>
              <w:t xml:space="preserve"> – 9/2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851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Monday</w:t>
            </w:r>
          </w:p>
        </w:tc>
        <w:tc>
          <w:tcPr>
            <w:tcW w:w="2058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Tuesday</w:t>
            </w:r>
          </w:p>
        </w:tc>
        <w:tc>
          <w:tcPr>
            <w:tcW w:w="2067" w:type="dxa"/>
          </w:tcPr>
          <w:p w:rsid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Wednesday</w:t>
            </w:r>
            <w:r w:rsidR="00706A2B">
              <w:rPr>
                <w:rFonts w:ascii="Comic Sans MS" w:hAnsi="Comic Sans MS"/>
              </w:rPr>
              <w:t xml:space="preserve"> </w:t>
            </w:r>
          </w:p>
          <w:p w:rsidR="007D17E0" w:rsidRPr="00706A2B" w:rsidRDefault="00706A2B" w:rsidP="007D17E0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1/2 day</w:t>
            </w:r>
          </w:p>
        </w:tc>
        <w:tc>
          <w:tcPr>
            <w:tcW w:w="2059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Thursday</w:t>
            </w:r>
          </w:p>
        </w:tc>
        <w:tc>
          <w:tcPr>
            <w:tcW w:w="2070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Friday</w:t>
            </w:r>
          </w:p>
        </w:tc>
      </w:tr>
      <w:tr w:rsidR="00706A2B" w:rsidRPr="00706A2B" w:rsidTr="007D17E0">
        <w:tc>
          <w:tcPr>
            <w:tcW w:w="2158" w:type="dxa"/>
          </w:tcPr>
          <w:p w:rsidR="00006CF1" w:rsidRPr="00706A2B" w:rsidRDefault="00006CF1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76D83423" wp14:editId="5F552670">
                  <wp:extent cx="590550" cy="369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54" cy="37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A2B">
              <w:rPr>
                <w:rFonts w:ascii="Comic Sans MS" w:hAnsi="Comic Sans MS"/>
              </w:rPr>
              <w:t xml:space="preserve"> </w:t>
            </w:r>
          </w:p>
          <w:p w:rsidR="00006CF1" w:rsidRPr="00706A2B" w:rsidRDefault="00006CF1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Lesson</w:t>
            </w:r>
          </w:p>
        </w:tc>
        <w:tc>
          <w:tcPr>
            <w:tcW w:w="2158" w:type="dxa"/>
          </w:tcPr>
          <w:p w:rsidR="00006CF1" w:rsidRPr="00706A2B" w:rsidRDefault="00006CF1" w:rsidP="00827A2F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1. Vocabulary Notebooks</w:t>
            </w:r>
          </w:p>
          <w:p w:rsidR="00006CF1" w:rsidRPr="00706A2B" w:rsidRDefault="00006CF1" w:rsidP="00827A2F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2. Display the essential question and explain that we will be learning about the early attempts at government.</w:t>
            </w:r>
          </w:p>
          <w:p w:rsidR="00006CF1" w:rsidRPr="00706A2B" w:rsidRDefault="00006CF1" w:rsidP="00827A2F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What the video on the Mayflower and the Magna Carta.</w:t>
            </w:r>
          </w:p>
          <w:p w:rsidR="00006CF1" w:rsidRPr="00706A2B" w:rsidRDefault="00006CF1" w:rsidP="00827A2F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4. Cut/glue the graphic organizer in the note books.  5.  Read the “magna Carta” article together and complete the 1</w:t>
            </w:r>
            <w:r w:rsidRPr="00706A2B">
              <w:rPr>
                <w:rFonts w:ascii="Comic Sans MS" w:hAnsi="Comic Sans MS"/>
                <w:vertAlign w:val="superscript"/>
              </w:rPr>
              <w:t>st</w:t>
            </w:r>
            <w:r w:rsidRPr="00706A2B">
              <w:rPr>
                <w:rFonts w:ascii="Comic Sans MS" w:hAnsi="Comic Sans MS"/>
              </w:rPr>
              <w:t xml:space="preserve"> column of the chart together.</w:t>
            </w:r>
          </w:p>
          <w:p w:rsidR="00006CF1" w:rsidRPr="00706A2B" w:rsidRDefault="00006CF1" w:rsidP="00827A2F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6. Students complete the rest independently.</w:t>
            </w:r>
          </w:p>
        </w:tc>
        <w:tc>
          <w:tcPr>
            <w:tcW w:w="2158" w:type="dxa"/>
          </w:tcPr>
          <w:p w:rsidR="00006CF1" w:rsidRPr="00706A2B" w:rsidRDefault="00006CF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1. Vocabulary Matching</w:t>
            </w:r>
          </w:p>
          <w:p w:rsidR="00006CF1" w:rsidRPr="00706A2B" w:rsidRDefault="00006CF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2. Read “Alice and her new Business”.  Make a t-chart of the arguments for her and her parents side</w:t>
            </w:r>
          </w:p>
          <w:p w:rsidR="00006CF1" w:rsidRPr="00706A2B" w:rsidRDefault="00006CF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3. View the power point and fill in the chart together.</w:t>
            </w:r>
          </w:p>
        </w:tc>
        <w:tc>
          <w:tcPr>
            <w:tcW w:w="2158" w:type="dxa"/>
          </w:tcPr>
          <w:p w:rsidR="00006CF1" w:rsidRPr="00706A2B" w:rsidRDefault="00006CF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1. Finish the power point and the chart</w:t>
            </w:r>
          </w:p>
        </w:tc>
        <w:tc>
          <w:tcPr>
            <w:tcW w:w="2159" w:type="dxa"/>
          </w:tcPr>
          <w:p w:rsidR="00006CF1" w:rsidRPr="00706A2B" w:rsidRDefault="00006CF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1. vocabulary sentences</w:t>
            </w:r>
          </w:p>
          <w:p w:rsidR="00006CF1" w:rsidRPr="00706A2B" w:rsidRDefault="00006CF1" w:rsidP="00006CF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2. Complete a type 2 “How and why did the relationship between Britain and the colonist change?”</w:t>
            </w:r>
          </w:p>
          <w:p w:rsidR="00006CF1" w:rsidRPr="00706A2B" w:rsidRDefault="00006CF1" w:rsidP="00006CF1">
            <w:pPr>
              <w:rPr>
                <w:rFonts w:ascii="Comic Sans MS" w:hAnsi="Comic Sans MS"/>
              </w:rPr>
            </w:pPr>
            <w:proofErr w:type="spellStart"/>
            <w:r w:rsidRPr="00706A2B">
              <w:rPr>
                <w:rFonts w:ascii="Comic Sans MS" w:hAnsi="Comic Sans MS"/>
              </w:rPr>
              <w:t>Fca</w:t>
            </w:r>
            <w:proofErr w:type="spellEnd"/>
            <w:r w:rsidRPr="00706A2B">
              <w:rPr>
                <w:rFonts w:ascii="Comic Sans MS" w:hAnsi="Comic Sans MS"/>
              </w:rPr>
              <w:t>: explain the relationship in the beginning</w:t>
            </w:r>
          </w:p>
          <w:p w:rsidR="00006CF1" w:rsidRPr="00706A2B" w:rsidRDefault="00006CF1" w:rsidP="00006CF1">
            <w:pPr>
              <w:rPr>
                <w:rFonts w:ascii="Comic Sans MS" w:hAnsi="Comic Sans MS"/>
              </w:rPr>
            </w:pPr>
            <w:proofErr w:type="spellStart"/>
            <w:r w:rsidRPr="00706A2B">
              <w:rPr>
                <w:rFonts w:ascii="Comic Sans MS" w:hAnsi="Comic Sans MS"/>
              </w:rPr>
              <w:t>Fca</w:t>
            </w:r>
            <w:proofErr w:type="spellEnd"/>
            <w:r w:rsidRPr="00706A2B">
              <w:rPr>
                <w:rFonts w:ascii="Comic Sans MS" w:hAnsi="Comic Sans MS"/>
              </w:rPr>
              <w:t>: list 3 reasons the relationship changed</w:t>
            </w:r>
          </w:p>
          <w:p w:rsidR="00006CF1" w:rsidRPr="00706A2B" w:rsidRDefault="00006CF1" w:rsidP="00006CF1">
            <w:pPr>
              <w:rPr>
                <w:rFonts w:ascii="Comic Sans MS" w:hAnsi="Comic Sans MS"/>
              </w:rPr>
            </w:pPr>
            <w:proofErr w:type="spellStart"/>
            <w:r w:rsidRPr="00706A2B">
              <w:rPr>
                <w:rFonts w:ascii="Comic Sans MS" w:hAnsi="Comic Sans MS"/>
              </w:rPr>
              <w:t>Fca</w:t>
            </w:r>
            <w:proofErr w:type="spellEnd"/>
            <w:r w:rsidRPr="00706A2B">
              <w:rPr>
                <w:rFonts w:ascii="Comic Sans MS" w:hAnsi="Comic Sans MS"/>
              </w:rPr>
              <w:t>: use 3-5 of your vocabulary words.</w:t>
            </w:r>
          </w:p>
        </w:tc>
        <w:tc>
          <w:tcPr>
            <w:tcW w:w="2159" w:type="dxa"/>
          </w:tcPr>
          <w:p w:rsidR="00006CF1" w:rsidRPr="00706A2B" w:rsidRDefault="00006CF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1. Complete the Unit 2 pretest</w:t>
            </w:r>
          </w:p>
          <w:p w:rsidR="00006CF1" w:rsidRPr="00706A2B" w:rsidRDefault="00006CF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2.  assemble data folders</w:t>
            </w:r>
          </w:p>
        </w:tc>
      </w:tr>
      <w:tr w:rsidR="00706A2B" w:rsidRPr="00706A2B" w:rsidTr="00006CF1">
        <w:tc>
          <w:tcPr>
            <w:tcW w:w="2030" w:type="dxa"/>
          </w:tcPr>
          <w:p w:rsidR="00006CF1" w:rsidRPr="00706A2B" w:rsidRDefault="00006CF1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Content Objective</w:t>
            </w:r>
          </w:p>
        </w:tc>
        <w:tc>
          <w:tcPr>
            <w:tcW w:w="2851" w:type="dxa"/>
          </w:tcPr>
          <w:p w:rsidR="00006CF1" w:rsidRPr="00706A2B" w:rsidRDefault="00006CF1" w:rsidP="00F845A2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Students will be able to demonstrate analysis of early attempt at government by reading primary sources, working to understand them, and comparing each of them on a graphic organizer.</w:t>
            </w:r>
          </w:p>
        </w:tc>
        <w:tc>
          <w:tcPr>
            <w:tcW w:w="2073" w:type="dxa"/>
          </w:tcPr>
          <w:p w:rsidR="00006CF1" w:rsidRPr="00706A2B" w:rsidRDefault="00006CF1" w:rsidP="00FD1DD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 xml:space="preserve">Students will be able to understand the ideas, experiences and interactions that influenced the changing interactions with </w:t>
            </w:r>
            <w:r w:rsidRPr="00706A2B">
              <w:rPr>
                <w:rFonts w:ascii="Comic Sans MS" w:hAnsi="Comic Sans MS"/>
              </w:rPr>
              <w:lastRenderedPageBreak/>
              <w:t>Britain by summarizing the Navigation Acts, Salutatory Neglect, the French and Indian War, and the Proclamation of 1763 on a graphic organizer</w:t>
            </w:r>
          </w:p>
        </w:tc>
        <w:tc>
          <w:tcPr>
            <w:tcW w:w="2048" w:type="dxa"/>
          </w:tcPr>
          <w:p w:rsidR="00006CF1" w:rsidRPr="00706A2B" w:rsidRDefault="00006CF1" w:rsidP="00FD1DD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lastRenderedPageBreak/>
              <w:t xml:space="preserve">Students will be able to understand the ideas, experiences and interactions that influenced the changing interactions with </w:t>
            </w:r>
            <w:r w:rsidRPr="00706A2B">
              <w:rPr>
                <w:rFonts w:ascii="Comic Sans MS" w:hAnsi="Comic Sans MS"/>
              </w:rPr>
              <w:lastRenderedPageBreak/>
              <w:t>Britain by summarizing the Navigation Acts, Salutatory Neglect, the French and Indian War, and the Proclamation of 1763 on a graphic organizer</w:t>
            </w:r>
          </w:p>
        </w:tc>
        <w:tc>
          <w:tcPr>
            <w:tcW w:w="2097" w:type="dxa"/>
          </w:tcPr>
          <w:p w:rsidR="00006CF1" w:rsidRPr="00706A2B" w:rsidRDefault="00006CF1" w:rsidP="00006CF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lastRenderedPageBreak/>
              <w:t xml:space="preserve">Students will be able to evaluate the ideas, experiences and interactions that influenced the changing interactions with Britain by </w:t>
            </w:r>
            <w:r w:rsidRPr="00706A2B">
              <w:rPr>
                <w:rFonts w:ascii="Comic Sans MS" w:hAnsi="Comic Sans MS"/>
              </w:rPr>
              <w:lastRenderedPageBreak/>
              <w:t>reflecting on the Navigation Acts, Salutatory Neglect, the French and Indian War, and the Proclamation of 1763 on a type 2</w:t>
            </w:r>
          </w:p>
        </w:tc>
        <w:tc>
          <w:tcPr>
            <w:tcW w:w="2077" w:type="dxa"/>
          </w:tcPr>
          <w:p w:rsidR="00006CF1" w:rsidRPr="00706A2B" w:rsidRDefault="00006CF1" w:rsidP="00FD1DD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lastRenderedPageBreak/>
              <w:t>Students will complete a Unit 2 pretest.</w:t>
            </w:r>
          </w:p>
        </w:tc>
      </w:tr>
      <w:tr w:rsidR="00706A2B" w:rsidRPr="00706A2B" w:rsidTr="00006CF1">
        <w:tc>
          <w:tcPr>
            <w:tcW w:w="2061" w:type="dxa"/>
          </w:tcPr>
          <w:p w:rsidR="00006CF1" w:rsidRPr="00706A2B" w:rsidRDefault="00006CF1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lastRenderedPageBreak/>
              <w:t>Language Objective</w:t>
            </w:r>
          </w:p>
        </w:tc>
        <w:tc>
          <w:tcPr>
            <w:tcW w:w="2851" w:type="dxa"/>
          </w:tcPr>
          <w:p w:rsidR="00006CF1" w:rsidRPr="00706A2B" w:rsidRDefault="00006CF1" w:rsidP="00DE54CC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Students will orally identify the importance of a government for a society by completing a think-pair-share.</w:t>
            </w:r>
          </w:p>
        </w:tc>
        <w:tc>
          <w:tcPr>
            <w:tcW w:w="2059" w:type="dxa"/>
          </w:tcPr>
          <w:p w:rsidR="00006CF1" w:rsidRPr="00706A2B" w:rsidRDefault="00006CF1" w:rsidP="00FD1DD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Students will write to summarize actions that changed the relationship between Britain and the colonists.</w:t>
            </w:r>
          </w:p>
        </w:tc>
        <w:tc>
          <w:tcPr>
            <w:tcW w:w="2056" w:type="dxa"/>
          </w:tcPr>
          <w:p w:rsidR="00006CF1" w:rsidRPr="00706A2B" w:rsidRDefault="00006CF1" w:rsidP="00FD1DD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Students will write to summarize actions that changed the relationship between Britain and the colonists.</w:t>
            </w:r>
          </w:p>
        </w:tc>
        <w:tc>
          <w:tcPr>
            <w:tcW w:w="2073" w:type="dxa"/>
          </w:tcPr>
          <w:p w:rsidR="00006CF1" w:rsidRPr="00706A2B" w:rsidRDefault="00706A2B" w:rsidP="00FD1DD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Students will orally (a-b partners) create their topic sentence, and then write it.</w:t>
            </w:r>
          </w:p>
        </w:tc>
        <w:tc>
          <w:tcPr>
            <w:tcW w:w="2076" w:type="dxa"/>
          </w:tcPr>
          <w:p w:rsidR="00006CF1" w:rsidRPr="00706A2B" w:rsidRDefault="00006CF1" w:rsidP="00962EBA">
            <w:pPr>
              <w:rPr>
                <w:rFonts w:ascii="Comic Sans MS" w:hAnsi="Comic Sans MS"/>
              </w:rPr>
            </w:pPr>
          </w:p>
        </w:tc>
      </w:tr>
      <w:tr w:rsidR="00706A2B" w:rsidRPr="00706A2B" w:rsidTr="00006CF1">
        <w:tc>
          <w:tcPr>
            <w:tcW w:w="2065" w:type="dxa"/>
          </w:tcPr>
          <w:p w:rsidR="00006CF1" w:rsidRPr="00706A2B" w:rsidRDefault="00006CF1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60B07D1D" wp14:editId="6DBCA6FC">
                  <wp:extent cx="237947" cy="2506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07" cy="26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A2B">
              <w:rPr>
                <w:rFonts w:ascii="Comic Sans MS" w:hAnsi="Comic Sans MS"/>
              </w:rPr>
              <w:t>Learning Target</w:t>
            </w:r>
          </w:p>
        </w:tc>
        <w:tc>
          <w:tcPr>
            <w:tcW w:w="2851" w:type="dxa"/>
          </w:tcPr>
          <w:p w:rsidR="00006CF1" w:rsidRPr="00706A2B" w:rsidRDefault="00006CF1" w:rsidP="00A3571E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I can analyze the first documents that set up government systems and discuss why government systems are important to a society by reading primary sources and listing what made each document successful or not.</w:t>
            </w:r>
          </w:p>
          <w:p w:rsidR="00006CF1" w:rsidRPr="00706A2B" w:rsidRDefault="00006CF1" w:rsidP="00A3571E">
            <w:pPr>
              <w:rPr>
                <w:rFonts w:ascii="Comic Sans MS" w:hAnsi="Comic Sans MS"/>
              </w:rPr>
            </w:pPr>
          </w:p>
          <w:p w:rsidR="00006CF1" w:rsidRPr="00706A2B" w:rsidRDefault="00006CF1" w:rsidP="00A3571E">
            <w:pPr>
              <w:rPr>
                <w:rFonts w:ascii="Comic Sans MS" w:hAnsi="Comic Sans MS"/>
              </w:rPr>
            </w:pPr>
          </w:p>
        </w:tc>
        <w:tc>
          <w:tcPr>
            <w:tcW w:w="2062" w:type="dxa"/>
          </w:tcPr>
          <w:p w:rsidR="00006CF1" w:rsidRPr="00706A2B" w:rsidRDefault="00706A2B" w:rsidP="00FD1DD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I can understand the actions that led to a changing relationship between Britain and the colonist by reading about the actions and then writing a summary of the actions.</w:t>
            </w:r>
          </w:p>
        </w:tc>
        <w:tc>
          <w:tcPr>
            <w:tcW w:w="2059" w:type="dxa"/>
          </w:tcPr>
          <w:p w:rsidR="00006CF1" w:rsidRPr="00706A2B" w:rsidRDefault="00706A2B" w:rsidP="00FD1DD1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I can understand the actions that led to a changing relationship between Britain and the colonist by reading about the actions and then writing a summary of the actions.</w:t>
            </w:r>
          </w:p>
        </w:tc>
        <w:tc>
          <w:tcPr>
            <w:tcW w:w="2076" w:type="dxa"/>
          </w:tcPr>
          <w:p w:rsidR="00006CF1" w:rsidRPr="00706A2B" w:rsidRDefault="00706A2B" w:rsidP="00D13F95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 xml:space="preserve">I can write to explain how specific actions changed the relationship between Britain and the colonists on </w:t>
            </w:r>
            <w:proofErr w:type="gramStart"/>
            <w:r w:rsidRPr="00706A2B">
              <w:rPr>
                <w:rFonts w:ascii="Comic Sans MS" w:hAnsi="Comic Sans MS"/>
              </w:rPr>
              <w:t>a type</w:t>
            </w:r>
            <w:proofErr w:type="gramEnd"/>
            <w:r w:rsidRPr="00706A2B">
              <w:rPr>
                <w:rFonts w:ascii="Comic Sans MS" w:hAnsi="Comic Sans MS"/>
              </w:rPr>
              <w:t xml:space="preserve"> 2 writing.</w:t>
            </w:r>
          </w:p>
        </w:tc>
        <w:tc>
          <w:tcPr>
            <w:tcW w:w="2063" w:type="dxa"/>
          </w:tcPr>
          <w:p w:rsidR="00006CF1" w:rsidRPr="00706A2B" w:rsidRDefault="00006CF1" w:rsidP="00FD1DD1">
            <w:pPr>
              <w:rPr>
                <w:rFonts w:ascii="Comic Sans MS" w:hAnsi="Comic Sans MS"/>
              </w:rPr>
            </w:pPr>
          </w:p>
        </w:tc>
      </w:tr>
      <w:tr w:rsidR="00006CF1" w:rsidRPr="00706A2B" w:rsidTr="00006CF1">
        <w:tc>
          <w:tcPr>
            <w:tcW w:w="2071" w:type="dxa"/>
          </w:tcPr>
          <w:p w:rsidR="00006CF1" w:rsidRPr="00706A2B" w:rsidRDefault="00006CF1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lastRenderedPageBreak/>
              <w:t>Vocabulary</w:t>
            </w:r>
          </w:p>
        </w:tc>
        <w:tc>
          <w:tcPr>
            <w:tcW w:w="2851" w:type="dxa"/>
          </w:tcPr>
          <w:p w:rsidR="00006CF1" w:rsidRPr="00706A2B" w:rsidRDefault="00706A2B" w:rsidP="00D13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Limited Government</w:t>
            </w:r>
          </w:p>
          <w:p w:rsidR="00706A2B" w:rsidRPr="00706A2B" w:rsidRDefault="00706A2B" w:rsidP="00D13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Natural rights</w:t>
            </w:r>
          </w:p>
          <w:p w:rsidR="00706A2B" w:rsidRPr="00706A2B" w:rsidRDefault="00706A2B" w:rsidP="00D13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Republicanism</w:t>
            </w:r>
          </w:p>
          <w:p w:rsidR="00706A2B" w:rsidRPr="00706A2B" w:rsidRDefault="00706A2B" w:rsidP="00D13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Common good</w:t>
            </w:r>
          </w:p>
          <w:p w:rsidR="00706A2B" w:rsidRPr="00706A2B" w:rsidRDefault="00706A2B" w:rsidP="00D13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Individual rights</w:t>
            </w:r>
          </w:p>
        </w:tc>
        <w:tc>
          <w:tcPr>
            <w:tcW w:w="2058" w:type="dxa"/>
          </w:tcPr>
          <w:p w:rsidR="00006CF1" w:rsidRPr="00706A2B" w:rsidRDefault="00006CF1">
            <w:pPr>
              <w:rPr>
                <w:rFonts w:ascii="Comic Sans MS" w:hAnsi="Comic Sans MS"/>
              </w:rPr>
            </w:pPr>
          </w:p>
        </w:tc>
        <w:tc>
          <w:tcPr>
            <w:tcW w:w="2067" w:type="dxa"/>
          </w:tcPr>
          <w:p w:rsidR="00006CF1" w:rsidRPr="00706A2B" w:rsidRDefault="00006CF1">
            <w:pPr>
              <w:rPr>
                <w:rFonts w:ascii="Comic Sans MS" w:hAnsi="Comic Sans MS"/>
              </w:rPr>
            </w:pPr>
          </w:p>
        </w:tc>
        <w:tc>
          <w:tcPr>
            <w:tcW w:w="2059" w:type="dxa"/>
          </w:tcPr>
          <w:p w:rsidR="00006CF1" w:rsidRPr="00706A2B" w:rsidRDefault="00006CF1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006CF1" w:rsidRPr="00706A2B" w:rsidRDefault="00006CF1">
            <w:pPr>
              <w:rPr>
                <w:rFonts w:ascii="Comic Sans MS" w:hAnsi="Comic Sans MS"/>
              </w:rPr>
            </w:pPr>
          </w:p>
        </w:tc>
      </w:tr>
      <w:tr w:rsidR="00006CF1" w:rsidRPr="00706A2B" w:rsidTr="00006CF1">
        <w:tc>
          <w:tcPr>
            <w:tcW w:w="2071" w:type="dxa"/>
          </w:tcPr>
          <w:p w:rsidR="00006CF1" w:rsidRPr="00706A2B" w:rsidRDefault="00006CF1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 xml:space="preserve">Assessment   </w:t>
            </w: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795F0F80" wp14:editId="4EE28860">
                  <wp:extent cx="398495" cy="39052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41" cy="3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</w:tcPr>
          <w:p w:rsidR="00006CF1" w:rsidRPr="00706A2B" w:rsidRDefault="00706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ticket: name one attempt at early government and explain it.</w:t>
            </w:r>
          </w:p>
        </w:tc>
        <w:tc>
          <w:tcPr>
            <w:tcW w:w="2058" w:type="dxa"/>
          </w:tcPr>
          <w:p w:rsidR="00006CF1" w:rsidRPr="00706A2B" w:rsidRDefault="00006CF1">
            <w:pPr>
              <w:rPr>
                <w:rFonts w:ascii="Comic Sans MS" w:hAnsi="Comic Sans MS"/>
              </w:rPr>
            </w:pPr>
          </w:p>
        </w:tc>
        <w:tc>
          <w:tcPr>
            <w:tcW w:w="2067" w:type="dxa"/>
          </w:tcPr>
          <w:p w:rsidR="00006CF1" w:rsidRPr="00706A2B" w:rsidRDefault="00706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Graphic organizer</w:t>
            </w:r>
          </w:p>
        </w:tc>
        <w:tc>
          <w:tcPr>
            <w:tcW w:w="2059" w:type="dxa"/>
          </w:tcPr>
          <w:p w:rsidR="00006CF1" w:rsidRPr="00706A2B" w:rsidRDefault="00706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2</w:t>
            </w:r>
          </w:p>
        </w:tc>
        <w:tc>
          <w:tcPr>
            <w:tcW w:w="2070" w:type="dxa"/>
          </w:tcPr>
          <w:p w:rsidR="00006CF1" w:rsidRPr="00706A2B" w:rsidRDefault="00706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2 pretest</w:t>
            </w:r>
          </w:p>
        </w:tc>
      </w:tr>
      <w:tr w:rsidR="00006CF1" w:rsidRPr="00706A2B" w:rsidTr="00006CF1">
        <w:tc>
          <w:tcPr>
            <w:tcW w:w="2071" w:type="dxa"/>
          </w:tcPr>
          <w:p w:rsidR="00006CF1" w:rsidRPr="00706A2B" w:rsidRDefault="00006CF1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GLCE</w:t>
            </w:r>
          </w:p>
        </w:tc>
        <w:tc>
          <w:tcPr>
            <w:tcW w:w="2851" w:type="dxa"/>
          </w:tcPr>
          <w:p w:rsidR="00006CF1" w:rsidRPr="00706A2B" w:rsidRDefault="00006CF1" w:rsidP="00D13F95">
            <w:pPr>
              <w:rPr>
                <w:rFonts w:ascii="Comic Sans MS" w:hAnsi="Comic Sans MS"/>
                <w:bCs/>
                <w:sz w:val="18"/>
              </w:rPr>
            </w:pPr>
            <w:r w:rsidRPr="00706A2B">
              <w:rPr>
                <w:rFonts w:ascii="Comic Sans MS" w:hAnsi="Comic Sans MS"/>
                <w:bCs/>
                <w:sz w:val="18"/>
              </w:rPr>
              <w:t>F1.1 Describe the ideas, experiences, and interactions that influenced the colonists’ decisions to declare independence by analyzing</w:t>
            </w:r>
          </w:p>
          <w:p w:rsidR="00006CF1" w:rsidRPr="00706A2B" w:rsidRDefault="00006CF1" w:rsidP="00D13F95">
            <w:pPr>
              <w:rPr>
                <w:rFonts w:ascii="Comic Sans MS" w:hAnsi="Comic Sans MS"/>
                <w:iCs/>
                <w:sz w:val="18"/>
              </w:rPr>
            </w:pPr>
            <w:r w:rsidRPr="00706A2B">
              <w:rPr>
                <w:rFonts w:ascii="Comic Sans MS" w:hAnsi="Comic Sans MS"/>
                <w:iCs/>
                <w:sz w:val="18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006CF1" w:rsidRPr="00706A2B" w:rsidRDefault="00006CF1" w:rsidP="00D13F95">
            <w:pPr>
              <w:rPr>
                <w:rFonts w:ascii="Comic Sans MS" w:hAnsi="Comic Sans MS"/>
                <w:iCs/>
                <w:sz w:val="18"/>
              </w:rPr>
            </w:pPr>
            <w:r w:rsidRPr="00706A2B">
              <w:rPr>
                <w:rFonts w:ascii="Comic Sans MS" w:hAnsi="Comic Sans MS"/>
                <w:iCs/>
                <w:sz w:val="18"/>
              </w:rPr>
              <w:t xml:space="preserve">• Experiences with self-government (e.g., House of Burgesses and town meetings) </w:t>
            </w:r>
          </w:p>
          <w:p w:rsidR="00006CF1" w:rsidRPr="00706A2B" w:rsidRDefault="00006CF1" w:rsidP="00D13F95">
            <w:pPr>
              <w:rPr>
                <w:rFonts w:ascii="Comic Sans MS" w:hAnsi="Comic Sans MS"/>
                <w:iCs/>
                <w:sz w:val="18"/>
              </w:rPr>
            </w:pPr>
            <w:r w:rsidRPr="00706A2B">
              <w:rPr>
                <w:rFonts w:ascii="Comic Sans MS" w:hAnsi="Comic Sans MS"/>
                <w:iCs/>
                <w:sz w:val="18"/>
              </w:rPr>
              <w:t xml:space="preserve">• Changing interactions with the royal government of Great Britain after the French and Indian War </w:t>
            </w:r>
          </w:p>
          <w:p w:rsidR="00006CF1" w:rsidRPr="00706A2B" w:rsidRDefault="00006CF1">
            <w:pPr>
              <w:rPr>
                <w:rFonts w:ascii="Comic Sans MS" w:hAnsi="Comic Sans MS"/>
              </w:rPr>
            </w:pPr>
          </w:p>
          <w:p w:rsidR="00006CF1" w:rsidRPr="00706A2B" w:rsidRDefault="00006CF1">
            <w:pPr>
              <w:rPr>
                <w:rFonts w:ascii="Comic Sans MS" w:hAnsi="Comic Sans MS"/>
              </w:rPr>
            </w:pPr>
          </w:p>
          <w:p w:rsidR="00006CF1" w:rsidRPr="00706A2B" w:rsidRDefault="00006CF1">
            <w:pPr>
              <w:rPr>
                <w:rFonts w:ascii="Comic Sans MS" w:hAnsi="Comic Sans MS"/>
              </w:rPr>
            </w:pPr>
          </w:p>
        </w:tc>
        <w:tc>
          <w:tcPr>
            <w:tcW w:w="2058" w:type="dxa"/>
          </w:tcPr>
          <w:p w:rsidR="00006CF1" w:rsidRPr="00706A2B" w:rsidRDefault="00006CF1" w:rsidP="00D13F95">
            <w:pPr>
              <w:rPr>
                <w:rFonts w:ascii="Comic Sans MS" w:hAnsi="Comic Sans MS"/>
                <w:bCs/>
                <w:sz w:val="16"/>
              </w:rPr>
            </w:pPr>
            <w:r w:rsidRPr="00706A2B">
              <w:rPr>
                <w:rFonts w:ascii="Comic Sans MS" w:hAnsi="Comic Sans MS"/>
                <w:bCs/>
                <w:sz w:val="16"/>
              </w:rPr>
              <w:t>F1.1 Describe the ideas, experiences, and interactions that influenced the colonists’ decisions to declare independence by analyzing</w:t>
            </w:r>
          </w:p>
          <w:p w:rsidR="00006CF1" w:rsidRPr="00706A2B" w:rsidRDefault="00006CF1" w:rsidP="00D13F95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006CF1" w:rsidRPr="00706A2B" w:rsidRDefault="00006CF1" w:rsidP="00D13F95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Experiences with self-government (e.g., House of Burgesses and town meetings) </w:t>
            </w:r>
          </w:p>
          <w:p w:rsidR="00006CF1" w:rsidRPr="00706A2B" w:rsidRDefault="00006CF1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Changing interactions with the royal government of Great Britain after the French and Indian War </w:t>
            </w:r>
          </w:p>
        </w:tc>
        <w:tc>
          <w:tcPr>
            <w:tcW w:w="2067" w:type="dxa"/>
          </w:tcPr>
          <w:p w:rsidR="00006CF1" w:rsidRPr="00706A2B" w:rsidRDefault="00006CF1" w:rsidP="00D13F95">
            <w:pPr>
              <w:rPr>
                <w:rFonts w:ascii="Comic Sans MS" w:hAnsi="Comic Sans MS"/>
                <w:bCs/>
                <w:sz w:val="16"/>
              </w:rPr>
            </w:pPr>
            <w:r w:rsidRPr="00706A2B">
              <w:rPr>
                <w:rFonts w:ascii="Comic Sans MS" w:hAnsi="Comic Sans MS"/>
                <w:bCs/>
                <w:sz w:val="16"/>
              </w:rPr>
              <w:t>F1.1 Describe the ideas, experiences, and interactions that influenced the colonists’ decisions to declare independence by analyzing</w:t>
            </w:r>
          </w:p>
          <w:p w:rsidR="00006CF1" w:rsidRPr="00706A2B" w:rsidRDefault="00006CF1" w:rsidP="00D13F95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006CF1" w:rsidRPr="00706A2B" w:rsidRDefault="00006CF1" w:rsidP="00D13F95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Experiences with self-government (e.g., House of Burgesses and town meetings) </w:t>
            </w:r>
          </w:p>
          <w:p w:rsidR="00006CF1" w:rsidRPr="00706A2B" w:rsidRDefault="00006CF1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Changing interactions with the royal government of Great Britain after the French and Indian War </w:t>
            </w:r>
          </w:p>
        </w:tc>
        <w:tc>
          <w:tcPr>
            <w:tcW w:w="2059" w:type="dxa"/>
          </w:tcPr>
          <w:p w:rsidR="00006CF1" w:rsidRPr="00706A2B" w:rsidRDefault="00006CF1" w:rsidP="00D13F95">
            <w:pPr>
              <w:rPr>
                <w:rFonts w:ascii="Comic Sans MS" w:hAnsi="Comic Sans MS"/>
                <w:bCs/>
                <w:sz w:val="16"/>
              </w:rPr>
            </w:pPr>
            <w:r w:rsidRPr="00706A2B">
              <w:rPr>
                <w:rFonts w:ascii="Comic Sans MS" w:hAnsi="Comic Sans MS"/>
                <w:bCs/>
                <w:sz w:val="16"/>
              </w:rPr>
              <w:t>F1.1 Describe the ideas, experiences, and interactions that influenced the colonists’ decisions to declare independence by analyzing</w:t>
            </w:r>
          </w:p>
          <w:p w:rsidR="00006CF1" w:rsidRPr="00706A2B" w:rsidRDefault="00006CF1" w:rsidP="00D13F95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006CF1" w:rsidRPr="00706A2B" w:rsidRDefault="00006CF1" w:rsidP="00D13F95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Experiences with self-government (e.g., House of Burgesses and town meetings) </w:t>
            </w:r>
          </w:p>
          <w:p w:rsidR="00006CF1" w:rsidRPr="00706A2B" w:rsidRDefault="00006CF1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Changing interactions with the royal government of Great Britain after the French and Indian War </w:t>
            </w:r>
          </w:p>
        </w:tc>
        <w:tc>
          <w:tcPr>
            <w:tcW w:w="2070" w:type="dxa"/>
          </w:tcPr>
          <w:p w:rsidR="00006CF1" w:rsidRPr="00706A2B" w:rsidRDefault="00006CF1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9A0B86" w:rsidRDefault="00706A2B" w:rsidP="00706A2B"/>
    <w:sectPr w:rsidR="009A0B86" w:rsidSect="007D1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5F1"/>
    <w:multiLevelType w:val="hybridMultilevel"/>
    <w:tmpl w:val="D7A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E0"/>
    <w:rsid w:val="00006CF1"/>
    <w:rsid w:val="00173D53"/>
    <w:rsid w:val="002B0EDD"/>
    <w:rsid w:val="005859E8"/>
    <w:rsid w:val="005D34E3"/>
    <w:rsid w:val="00706A2B"/>
    <w:rsid w:val="007D17E0"/>
    <w:rsid w:val="008E5B86"/>
    <w:rsid w:val="00962EBA"/>
    <w:rsid w:val="00A74A9C"/>
    <w:rsid w:val="00D13F95"/>
    <w:rsid w:val="00D35F4E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1306-E426-464D-90EB-DD400B9B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</cp:lastModifiedBy>
  <cp:revision>2</cp:revision>
  <dcterms:created xsi:type="dcterms:W3CDTF">2017-09-22T11:20:00Z</dcterms:created>
  <dcterms:modified xsi:type="dcterms:W3CDTF">2017-09-22T11:20:00Z</dcterms:modified>
</cp:coreProperties>
</file>